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6D" w:rsidRPr="0009096D" w:rsidRDefault="0009096D" w:rsidP="000909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  <w:r w:rsidRPr="0009096D">
        <w:rPr>
          <w:rFonts w:ascii="Times New Roman" w:hAnsi="Times New Roman" w:cs="Times New Roman"/>
          <w:b/>
          <w:bCs/>
          <w:sz w:val="28"/>
          <w:szCs w:val="28"/>
        </w:rPr>
        <w:t>МАРИ-МАЛМЫЖСКАЯ СЕЛЬСКАЯ ДУМА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096D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096D">
        <w:rPr>
          <w:rFonts w:ascii="Times New Roman" w:hAnsi="Times New Roman" w:cs="Times New Roman"/>
          <w:bCs/>
          <w:sz w:val="28"/>
          <w:szCs w:val="28"/>
        </w:rPr>
        <w:t>четвертого  созыва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sz w:val="32"/>
          <w:szCs w:val="32"/>
        </w:rPr>
      </w:pPr>
      <w:r w:rsidRPr="0009096D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9096D" w:rsidRPr="0009096D" w:rsidRDefault="00B277F5" w:rsidP="000909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13.11.2020          </w:t>
      </w:r>
      <w:r w:rsidR="0009096D" w:rsidRPr="000909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9096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№ 34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9096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09096D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</w:p>
    <w:p w:rsidR="00EB14B7" w:rsidRDefault="00EB14B7" w:rsidP="00EB14B7">
      <w:pPr>
        <w:pStyle w:val="Standard"/>
        <w:tabs>
          <w:tab w:val="left" w:pos="540"/>
        </w:tabs>
        <w:jc w:val="both"/>
        <w:rPr>
          <w:lang w:val="ru-RU"/>
        </w:rPr>
      </w:pPr>
    </w:p>
    <w:p w:rsidR="00EB14B7" w:rsidRDefault="00EB14B7" w:rsidP="00EB14B7">
      <w:pPr>
        <w:pStyle w:val="Standard"/>
        <w:rPr>
          <w:lang w:val="ru-RU"/>
        </w:rPr>
      </w:pPr>
    </w:p>
    <w:p w:rsidR="00DD2CA4" w:rsidRPr="0009096D" w:rsidRDefault="00EB14B7" w:rsidP="00EB14B7">
      <w:pPr>
        <w:pStyle w:val="Standard"/>
        <w:jc w:val="center"/>
        <w:rPr>
          <w:b/>
          <w:sz w:val="28"/>
          <w:szCs w:val="28"/>
          <w:lang w:val="ru-RU"/>
        </w:rPr>
      </w:pPr>
      <w:r w:rsidRPr="0009096D">
        <w:rPr>
          <w:b/>
          <w:sz w:val="28"/>
          <w:szCs w:val="28"/>
          <w:lang w:val="ru-RU"/>
        </w:rPr>
        <w:t>О внесении изменений</w:t>
      </w:r>
      <w:r w:rsidR="00DD2CA4" w:rsidRPr="0009096D">
        <w:rPr>
          <w:b/>
          <w:sz w:val="28"/>
          <w:szCs w:val="28"/>
          <w:lang w:val="ru-RU"/>
        </w:rPr>
        <w:t xml:space="preserve"> </w:t>
      </w:r>
      <w:r w:rsidRPr="0009096D">
        <w:rPr>
          <w:b/>
          <w:sz w:val="28"/>
          <w:szCs w:val="28"/>
          <w:lang w:val="ru-RU"/>
        </w:rPr>
        <w:t xml:space="preserve"> в решение </w:t>
      </w:r>
    </w:p>
    <w:p w:rsidR="00EB14B7" w:rsidRPr="0009096D" w:rsidRDefault="00307EDB" w:rsidP="00EB14B7">
      <w:pPr>
        <w:pStyle w:val="Standard"/>
        <w:jc w:val="center"/>
        <w:rPr>
          <w:b/>
          <w:sz w:val="28"/>
          <w:szCs w:val="28"/>
          <w:lang w:val="ru-RU"/>
        </w:rPr>
      </w:pPr>
      <w:proofErr w:type="spellStart"/>
      <w:r w:rsidRPr="0009096D">
        <w:rPr>
          <w:b/>
          <w:sz w:val="28"/>
          <w:szCs w:val="28"/>
          <w:lang w:val="ru-RU"/>
        </w:rPr>
        <w:t>Мари-Малмыжской</w:t>
      </w:r>
      <w:proofErr w:type="spellEnd"/>
      <w:r w:rsidR="00DD2CA4" w:rsidRPr="0009096D">
        <w:rPr>
          <w:b/>
          <w:sz w:val="28"/>
          <w:szCs w:val="28"/>
          <w:lang w:val="ru-RU"/>
        </w:rPr>
        <w:t xml:space="preserve"> </w:t>
      </w:r>
      <w:r w:rsidR="00EB14B7" w:rsidRPr="0009096D">
        <w:rPr>
          <w:b/>
          <w:sz w:val="28"/>
          <w:szCs w:val="28"/>
          <w:lang w:val="ru-RU"/>
        </w:rPr>
        <w:t xml:space="preserve"> сельской Думы от</w:t>
      </w:r>
      <w:r w:rsidR="00DC0FDF" w:rsidRPr="0009096D">
        <w:rPr>
          <w:b/>
          <w:sz w:val="28"/>
          <w:szCs w:val="28"/>
          <w:lang w:val="ru-RU"/>
        </w:rPr>
        <w:t xml:space="preserve"> </w:t>
      </w:r>
      <w:r w:rsidRPr="0009096D">
        <w:rPr>
          <w:b/>
          <w:sz w:val="28"/>
          <w:szCs w:val="28"/>
          <w:lang w:val="ru-RU"/>
        </w:rPr>
        <w:t>30</w:t>
      </w:r>
      <w:r w:rsidR="003804A5" w:rsidRPr="0009096D">
        <w:rPr>
          <w:b/>
          <w:sz w:val="28"/>
          <w:szCs w:val="28"/>
          <w:lang w:val="ru-RU"/>
        </w:rPr>
        <w:t>.</w:t>
      </w:r>
      <w:r w:rsidRPr="0009096D">
        <w:rPr>
          <w:b/>
          <w:sz w:val="28"/>
          <w:szCs w:val="28"/>
          <w:lang w:val="ru-RU"/>
        </w:rPr>
        <w:t>10</w:t>
      </w:r>
      <w:r w:rsidR="00DC0FDF" w:rsidRPr="0009096D">
        <w:rPr>
          <w:b/>
          <w:sz w:val="28"/>
          <w:szCs w:val="28"/>
          <w:lang w:val="ru-RU"/>
        </w:rPr>
        <w:t>.201</w:t>
      </w:r>
      <w:r w:rsidR="003804A5" w:rsidRPr="0009096D">
        <w:rPr>
          <w:b/>
          <w:sz w:val="28"/>
          <w:szCs w:val="28"/>
          <w:lang w:val="ru-RU"/>
        </w:rPr>
        <w:t>7</w:t>
      </w:r>
      <w:r w:rsidR="003F6A15" w:rsidRPr="0009096D">
        <w:rPr>
          <w:b/>
          <w:sz w:val="28"/>
          <w:szCs w:val="28"/>
          <w:lang w:val="ru-RU"/>
        </w:rPr>
        <w:t xml:space="preserve"> №</w:t>
      </w:r>
      <w:r w:rsidR="0009096D" w:rsidRPr="0009096D">
        <w:rPr>
          <w:b/>
          <w:sz w:val="28"/>
          <w:szCs w:val="28"/>
          <w:lang w:val="ru-RU"/>
        </w:rPr>
        <w:t xml:space="preserve"> </w:t>
      </w:r>
      <w:r w:rsidR="003804A5" w:rsidRPr="0009096D">
        <w:rPr>
          <w:b/>
          <w:sz w:val="28"/>
          <w:szCs w:val="28"/>
          <w:lang w:val="ru-RU"/>
        </w:rPr>
        <w:t>9</w:t>
      </w:r>
      <w:r w:rsidR="00F06843" w:rsidRPr="0009096D">
        <w:rPr>
          <w:b/>
          <w:sz w:val="28"/>
          <w:szCs w:val="28"/>
          <w:lang w:val="ru-RU"/>
        </w:rPr>
        <w:t xml:space="preserve"> </w:t>
      </w:r>
    </w:p>
    <w:p w:rsidR="00B7241B" w:rsidRDefault="00B7241B" w:rsidP="00B7241B">
      <w:pPr>
        <w:pStyle w:val="Standard"/>
        <w:jc w:val="both"/>
        <w:rPr>
          <w:bCs/>
          <w:spacing w:val="-6"/>
          <w:sz w:val="28"/>
          <w:szCs w:val="28"/>
          <w:lang w:val="ru-RU"/>
        </w:rPr>
      </w:pPr>
    </w:p>
    <w:p w:rsidR="007B00BF" w:rsidRPr="0009096D" w:rsidRDefault="007B00BF" w:rsidP="00B7241B">
      <w:pPr>
        <w:pStyle w:val="Standard"/>
        <w:jc w:val="both"/>
        <w:rPr>
          <w:bCs/>
          <w:spacing w:val="-6"/>
          <w:sz w:val="28"/>
          <w:szCs w:val="28"/>
          <w:lang w:val="ru-RU"/>
        </w:rPr>
      </w:pPr>
    </w:p>
    <w:p w:rsidR="00D7731E" w:rsidRPr="00D700FE" w:rsidRDefault="00BC4742" w:rsidP="00D700F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099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В соответствии с </w:t>
      </w:r>
      <w:r w:rsidR="00A20DE5" w:rsidRPr="000D5099">
        <w:rPr>
          <w:rFonts w:ascii="Times New Roman" w:hAnsi="Times New Roman" w:cs="Times New Roman"/>
          <w:sz w:val="28"/>
          <w:szCs w:val="28"/>
        </w:rPr>
        <w:t>Федеральным закон</w:t>
      </w:r>
      <w:r w:rsidR="000D5099" w:rsidRPr="000D5099">
        <w:rPr>
          <w:rFonts w:ascii="Times New Roman" w:hAnsi="Times New Roman" w:cs="Times New Roman"/>
          <w:sz w:val="28"/>
          <w:szCs w:val="28"/>
        </w:rPr>
        <w:t>ом</w:t>
      </w:r>
      <w:r w:rsidR="00A20DE5" w:rsidRPr="000D5099">
        <w:rPr>
          <w:rFonts w:ascii="Times New Roman" w:hAnsi="Times New Roman" w:cs="Times New Roman"/>
          <w:sz w:val="28"/>
          <w:szCs w:val="28"/>
        </w:rPr>
        <w:t xml:space="preserve"> от </w:t>
      </w:r>
      <w:r w:rsidR="000D5099" w:rsidRPr="000D5099">
        <w:rPr>
          <w:rFonts w:ascii="Times New Roman" w:hAnsi="Times New Roman" w:cs="Times New Roman"/>
          <w:sz w:val="28"/>
          <w:szCs w:val="28"/>
        </w:rPr>
        <w:t>03.08</w:t>
      </w:r>
      <w:r w:rsidR="00A20DE5" w:rsidRPr="000D5099">
        <w:rPr>
          <w:rFonts w:ascii="Times New Roman" w:hAnsi="Times New Roman" w:cs="Times New Roman"/>
          <w:sz w:val="28"/>
          <w:szCs w:val="28"/>
        </w:rPr>
        <w:t>.201</w:t>
      </w:r>
      <w:r w:rsidR="000D5099" w:rsidRPr="000D5099">
        <w:rPr>
          <w:rFonts w:ascii="Times New Roman" w:hAnsi="Times New Roman" w:cs="Times New Roman"/>
          <w:sz w:val="28"/>
          <w:szCs w:val="28"/>
        </w:rPr>
        <w:t>8</w:t>
      </w:r>
      <w:r w:rsidR="00A20DE5" w:rsidRPr="000D5099">
        <w:rPr>
          <w:rFonts w:ascii="Times New Roman" w:hAnsi="Times New Roman" w:cs="Times New Roman"/>
          <w:sz w:val="28"/>
          <w:szCs w:val="28"/>
        </w:rPr>
        <w:t xml:space="preserve"> №</w:t>
      </w:r>
      <w:r w:rsidR="0009096D">
        <w:rPr>
          <w:rFonts w:ascii="Times New Roman" w:hAnsi="Times New Roman" w:cs="Times New Roman"/>
          <w:sz w:val="28"/>
          <w:szCs w:val="28"/>
        </w:rPr>
        <w:t xml:space="preserve"> </w:t>
      </w:r>
      <w:r w:rsidR="000D5099" w:rsidRPr="000D5099">
        <w:rPr>
          <w:rFonts w:ascii="Times New Roman" w:hAnsi="Times New Roman" w:cs="Times New Roman"/>
          <w:sz w:val="28"/>
          <w:szCs w:val="28"/>
        </w:rPr>
        <w:t>307</w:t>
      </w:r>
      <w:r w:rsidR="00A20DE5" w:rsidRPr="000D5099">
        <w:rPr>
          <w:rFonts w:ascii="Times New Roman" w:hAnsi="Times New Roman" w:cs="Times New Roman"/>
          <w:sz w:val="28"/>
          <w:szCs w:val="28"/>
        </w:rPr>
        <w:t>-ФЗ</w:t>
      </w:r>
      <w:r w:rsidR="00F37F9F" w:rsidRPr="00F37F9F">
        <w:t xml:space="preserve"> </w:t>
      </w:r>
      <w:r w:rsidR="00F37F9F">
        <w:rPr>
          <w:rFonts w:ascii="Times New Roman" w:hAnsi="Times New Roman" w:cs="Times New Roman"/>
          <w:sz w:val="28"/>
          <w:szCs w:val="28"/>
        </w:rPr>
        <w:t>«</w:t>
      </w:r>
      <w:r w:rsidR="00F37F9F" w:rsidRPr="00F37F9F">
        <w:rPr>
          <w:rFonts w:ascii="Times New Roman" w:hAnsi="Times New Roman" w:cs="Times New Roman"/>
          <w:sz w:val="28"/>
          <w:szCs w:val="28"/>
        </w:rPr>
        <w:t xml:space="preserve">О внесении изменений в отдельные законодательные акты Российской Федерации в целях совершенствования </w:t>
      </w:r>
      <w:proofErr w:type="gramStart"/>
      <w:r w:rsidR="00F37F9F" w:rsidRPr="00F37F9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37F9F" w:rsidRPr="00F37F9F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о п</w:t>
      </w:r>
      <w:r w:rsidR="00F37F9F">
        <w:rPr>
          <w:rFonts w:ascii="Times New Roman" w:hAnsi="Times New Roman" w:cs="Times New Roman"/>
          <w:sz w:val="28"/>
          <w:szCs w:val="28"/>
        </w:rPr>
        <w:t xml:space="preserve">ротиводействии коррупции», </w:t>
      </w:r>
      <w:r w:rsidR="00197391" w:rsidRPr="00F37F9F">
        <w:rPr>
          <w:rFonts w:ascii="Times New Roman" w:hAnsi="Times New Roman" w:cs="Times New Roman"/>
          <w:sz w:val="28"/>
          <w:szCs w:val="28"/>
        </w:rPr>
        <w:t>Закон</w:t>
      </w:r>
      <w:r w:rsidR="00197391">
        <w:rPr>
          <w:rFonts w:ascii="Times New Roman" w:hAnsi="Times New Roman" w:cs="Times New Roman"/>
          <w:sz w:val="28"/>
          <w:szCs w:val="28"/>
        </w:rPr>
        <w:t>ом</w:t>
      </w:r>
      <w:r w:rsidR="00197391" w:rsidRPr="00F37F9F">
        <w:rPr>
          <w:rFonts w:ascii="Times New Roman" w:hAnsi="Times New Roman" w:cs="Times New Roman"/>
          <w:sz w:val="28"/>
          <w:szCs w:val="28"/>
        </w:rPr>
        <w:t xml:space="preserve"> Кировской области от 13.07.2018 </w:t>
      </w:r>
      <w:r w:rsidR="00197391">
        <w:rPr>
          <w:rFonts w:ascii="Times New Roman" w:hAnsi="Times New Roman" w:cs="Times New Roman"/>
          <w:sz w:val="28"/>
          <w:szCs w:val="28"/>
        </w:rPr>
        <w:t>№</w:t>
      </w:r>
      <w:r w:rsidR="0009096D">
        <w:rPr>
          <w:rFonts w:ascii="Times New Roman" w:hAnsi="Times New Roman" w:cs="Times New Roman"/>
          <w:sz w:val="28"/>
          <w:szCs w:val="28"/>
        </w:rPr>
        <w:t xml:space="preserve"> </w:t>
      </w:r>
      <w:r w:rsidR="00197391" w:rsidRPr="00F37F9F">
        <w:rPr>
          <w:rFonts w:ascii="Times New Roman" w:hAnsi="Times New Roman" w:cs="Times New Roman"/>
          <w:sz w:val="28"/>
          <w:szCs w:val="28"/>
        </w:rPr>
        <w:t xml:space="preserve">173-ЗО «О внесении изменений в отдельные законы Кировской области»,  </w:t>
      </w:r>
      <w:r w:rsidR="00197391" w:rsidRPr="000D5099">
        <w:rPr>
          <w:rFonts w:ascii="Times New Roman" w:hAnsi="Times New Roman" w:cs="Times New Roman"/>
          <w:sz w:val="28"/>
          <w:szCs w:val="28"/>
        </w:rPr>
        <w:t>руководствуяс</w:t>
      </w:r>
      <w:r w:rsidR="00197391">
        <w:rPr>
          <w:rFonts w:ascii="Times New Roman" w:hAnsi="Times New Roman" w:cs="Times New Roman"/>
          <w:sz w:val="28"/>
          <w:szCs w:val="28"/>
        </w:rPr>
        <w:t xml:space="preserve">ь </w:t>
      </w:r>
      <w:r w:rsidR="000D5099" w:rsidRPr="000D5099">
        <w:rPr>
          <w:rFonts w:ascii="Times New Roman" w:hAnsi="Times New Roman" w:cs="Times New Roman"/>
          <w:sz w:val="28"/>
          <w:szCs w:val="28"/>
        </w:rPr>
        <w:t>Федеральны</w:t>
      </w:r>
      <w:r w:rsidR="000D5099">
        <w:rPr>
          <w:rFonts w:ascii="Times New Roman" w:hAnsi="Times New Roman" w:cs="Times New Roman"/>
          <w:sz w:val="28"/>
          <w:szCs w:val="28"/>
        </w:rPr>
        <w:t>м</w:t>
      </w:r>
      <w:r w:rsidR="000D5099" w:rsidRPr="000D509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D5099">
        <w:rPr>
          <w:rFonts w:ascii="Times New Roman" w:hAnsi="Times New Roman" w:cs="Times New Roman"/>
          <w:sz w:val="28"/>
          <w:szCs w:val="28"/>
        </w:rPr>
        <w:t>ом</w:t>
      </w:r>
      <w:r w:rsidR="000D5099" w:rsidRPr="000D5099">
        <w:rPr>
          <w:rFonts w:ascii="Times New Roman" w:hAnsi="Times New Roman" w:cs="Times New Roman"/>
          <w:sz w:val="28"/>
          <w:szCs w:val="28"/>
        </w:rPr>
        <w:t xml:space="preserve"> от 02.03.2007 №</w:t>
      </w:r>
      <w:r w:rsidR="0009096D">
        <w:rPr>
          <w:rFonts w:ascii="Times New Roman" w:hAnsi="Times New Roman" w:cs="Times New Roman"/>
          <w:sz w:val="28"/>
          <w:szCs w:val="28"/>
        </w:rPr>
        <w:t xml:space="preserve"> </w:t>
      </w:r>
      <w:r w:rsidR="000D5099" w:rsidRPr="000D5099">
        <w:rPr>
          <w:rFonts w:ascii="Times New Roman" w:hAnsi="Times New Roman" w:cs="Times New Roman"/>
          <w:sz w:val="28"/>
          <w:szCs w:val="28"/>
        </w:rPr>
        <w:t>25-ФЗ «О муниципальной службе в Российской Федерации»</w:t>
      </w:r>
      <w:r w:rsidR="000D5099">
        <w:rPr>
          <w:rFonts w:ascii="Times New Roman" w:hAnsi="Times New Roman" w:cs="Times New Roman"/>
          <w:sz w:val="28"/>
          <w:szCs w:val="28"/>
        </w:rPr>
        <w:t>,</w:t>
      </w:r>
      <w:r w:rsidR="000D5099" w:rsidRPr="000D5099">
        <w:rPr>
          <w:sz w:val="28"/>
          <w:szCs w:val="28"/>
        </w:rPr>
        <w:t xml:space="preserve"> </w:t>
      </w:r>
      <w:r w:rsidR="00F37F9F" w:rsidRPr="00F37F9F">
        <w:rPr>
          <w:rFonts w:ascii="Times New Roman" w:hAnsi="Times New Roman" w:cs="Times New Roman"/>
          <w:sz w:val="28"/>
          <w:szCs w:val="28"/>
        </w:rPr>
        <w:t>Закон</w:t>
      </w:r>
      <w:r w:rsidR="00F37F9F">
        <w:rPr>
          <w:rFonts w:ascii="Times New Roman" w:hAnsi="Times New Roman" w:cs="Times New Roman"/>
          <w:sz w:val="28"/>
          <w:szCs w:val="28"/>
        </w:rPr>
        <w:t>ом</w:t>
      </w:r>
      <w:r w:rsidR="00F37F9F" w:rsidRPr="00F37F9F">
        <w:rPr>
          <w:rFonts w:ascii="Times New Roman" w:hAnsi="Times New Roman" w:cs="Times New Roman"/>
          <w:sz w:val="28"/>
          <w:szCs w:val="28"/>
        </w:rPr>
        <w:t xml:space="preserve"> Кировской области от 08.10.2007 №171-ЗО «О муниципальной службе в Кировской области»</w:t>
      </w:r>
      <w:r w:rsidR="00F37F9F">
        <w:rPr>
          <w:rFonts w:ascii="Times New Roman" w:hAnsi="Times New Roman" w:cs="Times New Roman"/>
          <w:sz w:val="28"/>
          <w:szCs w:val="28"/>
        </w:rPr>
        <w:t xml:space="preserve">, </w:t>
      </w:r>
      <w:r w:rsidR="00B7241B" w:rsidRPr="000D5099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 w:rsidR="00307EDB" w:rsidRPr="00496B03">
        <w:rPr>
          <w:rFonts w:ascii="Times New Roman" w:hAnsi="Times New Roman" w:cs="Times New Roman"/>
          <w:color w:val="auto"/>
          <w:sz w:val="28"/>
          <w:szCs w:val="28"/>
        </w:rPr>
        <w:t>Мари-Малмыжское</w:t>
      </w:r>
      <w:proofErr w:type="spellEnd"/>
      <w:r w:rsidR="00307EDB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C0FDF" w:rsidRPr="00496B03">
        <w:rPr>
          <w:rFonts w:ascii="Times New Roman" w:hAnsi="Times New Roman" w:cs="Times New Roman"/>
          <w:color w:val="auto"/>
          <w:sz w:val="28"/>
          <w:szCs w:val="28"/>
        </w:rPr>
        <w:t>сельское</w:t>
      </w:r>
      <w:r w:rsidR="00B7241B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поселение </w:t>
      </w:r>
      <w:proofErr w:type="spellStart"/>
      <w:r w:rsidR="00B7241B" w:rsidRPr="00496B03">
        <w:rPr>
          <w:rFonts w:ascii="Times New Roman" w:hAnsi="Times New Roman" w:cs="Times New Roman"/>
          <w:color w:val="auto"/>
          <w:sz w:val="28"/>
          <w:szCs w:val="28"/>
        </w:rPr>
        <w:t>Малмы</w:t>
      </w:r>
      <w:r w:rsidR="00AD6BEE">
        <w:rPr>
          <w:rFonts w:ascii="Times New Roman" w:hAnsi="Times New Roman" w:cs="Times New Roman"/>
          <w:color w:val="auto"/>
          <w:sz w:val="28"/>
          <w:szCs w:val="28"/>
        </w:rPr>
        <w:t>жского</w:t>
      </w:r>
      <w:proofErr w:type="spellEnd"/>
      <w:r w:rsidR="00AD6BEE">
        <w:rPr>
          <w:rFonts w:ascii="Times New Roman" w:hAnsi="Times New Roman" w:cs="Times New Roman"/>
          <w:color w:val="auto"/>
          <w:sz w:val="28"/>
          <w:szCs w:val="28"/>
        </w:rPr>
        <w:t xml:space="preserve"> района Кировской области</w:t>
      </w:r>
      <w:r w:rsidR="00B7241B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9096D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7241B" w:rsidRPr="00496B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="00307EDB" w:rsidRPr="00496B03">
        <w:rPr>
          <w:rFonts w:ascii="Times New Roman" w:hAnsi="Times New Roman" w:cs="Times New Roman"/>
          <w:color w:val="auto"/>
          <w:sz w:val="28"/>
          <w:szCs w:val="28"/>
        </w:rPr>
        <w:t>Мари-Малмыжская</w:t>
      </w:r>
      <w:proofErr w:type="spellEnd"/>
      <w:r w:rsidR="00A368A4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B14B7" w:rsidRPr="00496B03">
        <w:rPr>
          <w:rFonts w:ascii="Times New Roman" w:hAnsi="Times New Roman" w:cs="Times New Roman"/>
          <w:color w:val="auto"/>
          <w:sz w:val="28"/>
          <w:szCs w:val="28"/>
        </w:rPr>
        <w:t>сельская</w:t>
      </w:r>
      <w:r w:rsidR="00EB14B7" w:rsidRPr="00BC4742">
        <w:rPr>
          <w:rFonts w:ascii="Times New Roman" w:hAnsi="Times New Roman" w:cs="Times New Roman"/>
          <w:sz w:val="28"/>
          <w:szCs w:val="28"/>
        </w:rPr>
        <w:t xml:space="preserve"> Дума РЕШИЛА:</w:t>
      </w:r>
    </w:p>
    <w:p w:rsidR="007B00BF" w:rsidRPr="007B00BF" w:rsidRDefault="007B00BF" w:rsidP="007B00BF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7B00BF">
        <w:rPr>
          <w:rFonts w:ascii="Times New Roman" w:hAnsi="Times New Roman" w:cs="Times New Roman"/>
          <w:sz w:val="28"/>
          <w:szCs w:val="28"/>
        </w:rPr>
        <w:t xml:space="preserve">Внести изменения в Положение о муниципальной службе </w:t>
      </w:r>
      <w:proofErr w:type="gramStart"/>
      <w:r w:rsidRPr="007B00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B00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0BF" w:rsidRPr="007B00BF" w:rsidRDefault="007B00BF" w:rsidP="007B00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0BF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района Кировской области, утвержденное решением 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Мари-Малмыжской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сельской Думы от 30.10.2017 № 9 «Об утверждении Положения о муниципальной службе в муниципальном образовании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района Кировской области»  согласно приложению.</w:t>
      </w:r>
      <w:proofErr w:type="gramEnd"/>
    </w:p>
    <w:p w:rsidR="007B00BF" w:rsidRPr="007B00BF" w:rsidRDefault="007B00BF" w:rsidP="007B00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Информационном бюллетене органов </w:t>
      </w:r>
      <w:r w:rsidRPr="007B00BF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муниципального образования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7B00BF" w:rsidRPr="007B00BF" w:rsidRDefault="007B00BF" w:rsidP="007B00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75B1" w:rsidRPr="007B00BF" w:rsidRDefault="002B75B1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2B75B1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сельского поселения                                                                       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Чиликов</w:t>
      </w:r>
      <w:proofErr w:type="spellEnd"/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4B7" w:rsidRDefault="00EB14B7" w:rsidP="00522D56">
      <w:pPr>
        <w:tabs>
          <w:tab w:val="left" w:pos="720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2B75B1" w:rsidRPr="007B00BF" w:rsidRDefault="002B75B1" w:rsidP="00522D56">
      <w:pPr>
        <w:tabs>
          <w:tab w:val="left" w:pos="720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</w:t>
      </w:r>
      <w:r w:rsidRPr="007B00BF">
        <w:rPr>
          <w:rFonts w:ascii="Times New Roman" w:hAnsi="Times New Roman" w:cs="Times New Roman"/>
          <w:sz w:val="28"/>
          <w:szCs w:val="28"/>
        </w:rPr>
        <w:t>Приложение</w:t>
      </w: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УТВЕРЖДЕНЫ</w:t>
      </w: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решением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Мари-Малмыжской</w:t>
      </w:r>
      <w:proofErr w:type="spellEnd"/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сельской Думы</w:t>
      </w: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277F5">
        <w:rPr>
          <w:rFonts w:ascii="Times New Roman" w:hAnsi="Times New Roman" w:cs="Times New Roman"/>
          <w:sz w:val="28"/>
          <w:szCs w:val="28"/>
        </w:rPr>
        <w:t xml:space="preserve">         от 13.11.2020 № 34</w:t>
      </w:r>
    </w:p>
    <w:p w:rsidR="007B00BF" w:rsidRDefault="007B00BF" w:rsidP="007B00BF">
      <w:pPr>
        <w:jc w:val="both"/>
        <w:rPr>
          <w:sz w:val="28"/>
          <w:szCs w:val="28"/>
        </w:rPr>
      </w:pPr>
    </w:p>
    <w:p w:rsidR="007B00BF" w:rsidRPr="007B00BF" w:rsidRDefault="007B00BF" w:rsidP="007B0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0BF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7B00BF" w:rsidRPr="007B00BF" w:rsidRDefault="00E439BA" w:rsidP="007B0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Положение</w:t>
      </w:r>
      <w:r w:rsidR="007B00BF" w:rsidRPr="007B00BF">
        <w:rPr>
          <w:rFonts w:ascii="Times New Roman" w:hAnsi="Times New Roman" w:cs="Times New Roman"/>
          <w:b/>
          <w:sz w:val="28"/>
          <w:szCs w:val="28"/>
        </w:rPr>
        <w:t xml:space="preserve"> о муниципальной службе в муниципальном образовании </w:t>
      </w:r>
      <w:proofErr w:type="spellStart"/>
      <w:r w:rsidR="007B00BF" w:rsidRPr="007B00BF">
        <w:rPr>
          <w:rFonts w:ascii="Times New Roman" w:hAnsi="Times New Roman" w:cs="Times New Roman"/>
          <w:b/>
          <w:sz w:val="28"/>
          <w:szCs w:val="28"/>
        </w:rPr>
        <w:t>Мари-Малмыжское</w:t>
      </w:r>
      <w:proofErr w:type="spellEnd"/>
      <w:r w:rsidR="007B00BF" w:rsidRPr="007B00BF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</w:t>
      </w:r>
      <w:proofErr w:type="spellStart"/>
      <w:r w:rsidR="007B00BF" w:rsidRPr="007B00BF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="007B00BF" w:rsidRPr="007B00BF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7B00BF" w:rsidRDefault="007B00BF" w:rsidP="007B0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0BF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7B00BF" w:rsidRPr="007B00BF" w:rsidRDefault="007B00BF" w:rsidP="00B1533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2C7" w:rsidRPr="00840907" w:rsidRDefault="005859CC" w:rsidP="0084090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577FE" w:rsidRDefault="00560470" w:rsidP="00F577F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0470">
        <w:rPr>
          <w:rFonts w:ascii="Times New Roman" w:hAnsi="Times New Roman" w:cs="Times New Roman"/>
          <w:sz w:val="28"/>
          <w:szCs w:val="28"/>
        </w:rPr>
        <w:t xml:space="preserve"> Часть 3 </w:t>
      </w:r>
      <w:r>
        <w:rPr>
          <w:rFonts w:ascii="Times New Roman" w:hAnsi="Times New Roman" w:cs="Times New Roman"/>
          <w:sz w:val="28"/>
          <w:szCs w:val="28"/>
        </w:rPr>
        <w:t>статьи 11 Положения изложить в следующей редакции:</w:t>
      </w:r>
    </w:p>
    <w:p w:rsidR="00560470" w:rsidRPr="00560470" w:rsidRDefault="00560470" w:rsidP="00F577F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560470">
        <w:rPr>
          <w:rStyle w:val="blk"/>
          <w:rFonts w:ascii="Times New Roman" w:hAnsi="Times New Roman" w:cs="Times New Roman"/>
          <w:sz w:val="28"/>
          <w:szCs w:val="28"/>
        </w:rPr>
        <w:t>Муниципальный служащий, являющийся руководителем органа местного самоуправления, аппарата избирательной комиссии муниципального образования,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самоуправления, аппарата избирательной комиссии муниципального образования в период замещения ими соответствующей должности.</w:t>
      </w:r>
      <w:r>
        <w:rPr>
          <w:rStyle w:val="blk"/>
          <w:rFonts w:ascii="Times New Roman" w:hAnsi="Times New Roman" w:cs="Times New Roman"/>
          <w:sz w:val="28"/>
          <w:szCs w:val="28"/>
        </w:rPr>
        <w:t>».</w:t>
      </w:r>
    </w:p>
    <w:p w:rsidR="00EF7DDD" w:rsidRDefault="001221C6" w:rsidP="00EF7DDD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F7DDD" w:rsidRDefault="00EF7DDD" w:rsidP="00EF7DDD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C05600" w:rsidRPr="00EF7DDD" w:rsidRDefault="00B312C7" w:rsidP="00EF7DDD">
      <w:pPr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C05600" w:rsidRPr="00EF7DDD" w:rsidSect="00EF7DDD">
      <w:pgSz w:w="12240" w:h="15840"/>
      <w:pgMar w:top="1418" w:right="567" w:bottom="1021" w:left="158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8E1" w:rsidRDefault="00C468E1">
      <w:r>
        <w:separator/>
      </w:r>
    </w:p>
  </w:endnote>
  <w:endnote w:type="continuationSeparator" w:id="0">
    <w:p w:rsidR="00C468E1" w:rsidRDefault="00C46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8E1" w:rsidRDefault="00C468E1"/>
  </w:footnote>
  <w:footnote w:type="continuationSeparator" w:id="0">
    <w:p w:rsidR="00C468E1" w:rsidRDefault="00C468E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C45FC"/>
    <w:multiLevelType w:val="multilevel"/>
    <w:tmpl w:val="3C68E4D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71B7EF6"/>
    <w:multiLevelType w:val="multilevel"/>
    <w:tmpl w:val="ED5C779E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317751B8"/>
    <w:multiLevelType w:val="multilevel"/>
    <w:tmpl w:val="A8C4D5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abstractNum w:abstractNumId="4">
    <w:nsid w:val="341F3D39"/>
    <w:multiLevelType w:val="hybridMultilevel"/>
    <w:tmpl w:val="F756532C"/>
    <w:lvl w:ilvl="0" w:tplc="C6EA9C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02400B"/>
    <w:multiLevelType w:val="multilevel"/>
    <w:tmpl w:val="32E83F8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6">
    <w:nsid w:val="408C7C84"/>
    <w:multiLevelType w:val="multilevel"/>
    <w:tmpl w:val="61D8F360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3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16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48" w:hanging="2160"/>
      </w:pPr>
      <w:rPr>
        <w:rFonts w:hint="default"/>
      </w:rPr>
    </w:lvl>
  </w:abstractNum>
  <w:abstractNum w:abstractNumId="7">
    <w:nsid w:val="527D4A51"/>
    <w:multiLevelType w:val="hybridMultilevel"/>
    <w:tmpl w:val="93441780"/>
    <w:lvl w:ilvl="0" w:tplc="EC6C77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B41267"/>
    <w:multiLevelType w:val="hybridMultilevel"/>
    <w:tmpl w:val="B4B059A4"/>
    <w:lvl w:ilvl="0" w:tplc="E7987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A14888"/>
    <w:multiLevelType w:val="multilevel"/>
    <w:tmpl w:val="E50C8B1C"/>
    <w:lvl w:ilvl="0">
      <w:start w:val="1"/>
      <w:numFmt w:val="decimal"/>
      <w:lvlText w:val="%1."/>
      <w:lvlJc w:val="left"/>
      <w:pPr>
        <w:ind w:left="1185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10">
    <w:nsid w:val="68C640F6"/>
    <w:multiLevelType w:val="multilevel"/>
    <w:tmpl w:val="A8C4D5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07B6A"/>
    <w:rsid w:val="00007B6A"/>
    <w:rsid w:val="0002480E"/>
    <w:rsid w:val="000265C8"/>
    <w:rsid w:val="00043F19"/>
    <w:rsid w:val="00057217"/>
    <w:rsid w:val="000729EB"/>
    <w:rsid w:val="00080159"/>
    <w:rsid w:val="0009096D"/>
    <w:rsid w:val="00094DA1"/>
    <w:rsid w:val="00095159"/>
    <w:rsid w:val="000C0605"/>
    <w:rsid w:val="000D2911"/>
    <w:rsid w:val="000D5099"/>
    <w:rsid w:val="000E13C3"/>
    <w:rsid w:val="001058A0"/>
    <w:rsid w:val="001061E8"/>
    <w:rsid w:val="00114612"/>
    <w:rsid w:val="001221C6"/>
    <w:rsid w:val="00124E0D"/>
    <w:rsid w:val="001606F3"/>
    <w:rsid w:val="001650BC"/>
    <w:rsid w:val="00170A59"/>
    <w:rsid w:val="00183FB5"/>
    <w:rsid w:val="001961F1"/>
    <w:rsid w:val="00197391"/>
    <w:rsid w:val="001B566E"/>
    <w:rsid w:val="001D2ED3"/>
    <w:rsid w:val="001D6554"/>
    <w:rsid w:val="001E4340"/>
    <w:rsid w:val="00210F10"/>
    <w:rsid w:val="002606E5"/>
    <w:rsid w:val="002667DB"/>
    <w:rsid w:val="002906A7"/>
    <w:rsid w:val="00293FBE"/>
    <w:rsid w:val="00294CBF"/>
    <w:rsid w:val="002A3574"/>
    <w:rsid w:val="002B073C"/>
    <w:rsid w:val="002B75B1"/>
    <w:rsid w:val="002C4D5C"/>
    <w:rsid w:val="002D3E8E"/>
    <w:rsid w:val="002E061F"/>
    <w:rsid w:val="002E676B"/>
    <w:rsid w:val="002E6F95"/>
    <w:rsid w:val="002F0F02"/>
    <w:rsid w:val="002F3812"/>
    <w:rsid w:val="00307EDB"/>
    <w:rsid w:val="00324881"/>
    <w:rsid w:val="00337A5E"/>
    <w:rsid w:val="00366874"/>
    <w:rsid w:val="003804A5"/>
    <w:rsid w:val="0038219D"/>
    <w:rsid w:val="00392588"/>
    <w:rsid w:val="003B1556"/>
    <w:rsid w:val="003B217C"/>
    <w:rsid w:val="003B2D22"/>
    <w:rsid w:val="003C0AD8"/>
    <w:rsid w:val="003C558B"/>
    <w:rsid w:val="003F6A15"/>
    <w:rsid w:val="003F6E3E"/>
    <w:rsid w:val="00423EC5"/>
    <w:rsid w:val="00441522"/>
    <w:rsid w:val="004427AE"/>
    <w:rsid w:val="00460A01"/>
    <w:rsid w:val="00464601"/>
    <w:rsid w:val="00496B03"/>
    <w:rsid w:val="004A336A"/>
    <w:rsid w:val="004C0430"/>
    <w:rsid w:val="004C1C84"/>
    <w:rsid w:val="004C557A"/>
    <w:rsid w:val="004D3D0C"/>
    <w:rsid w:val="004F52D0"/>
    <w:rsid w:val="004F727C"/>
    <w:rsid w:val="005171C6"/>
    <w:rsid w:val="005177AF"/>
    <w:rsid w:val="00522D56"/>
    <w:rsid w:val="00525652"/>
    <w:rsid w:val="00560470"/>
    <w:rsid w:val="005621EE"/>
    <w:rsid w:val="00563289"/>
    <w:rsid w:val="00577411"/>
    <w:rsid w:val="00581057"/>
    <w:rsid w:val="00583F08"/>
    <w:rsid w:val="005859CC"/>
    <w:rsid w:val="005952CF"/>
    <w:rsid w:val="005A2FD9"/>
    <w:rsid w:val="005B7D94"/>
    <w:rsid w:val="005C7F27"/>
    <w:rsid w:val="005D1B5D"/>
    <w:rsid w:val="005D7D6A"/>
    <w:rsid w:val="0060481D"/>
    <w:rsid w:val="00606DA0"/>
    <w:rsid w:val="006078DA"/>
    <w:rsid w:val="006235C4"/>
    <w:rsid w:val="0062387B"/>
    <w:rsid w:val="00635126"/>
    <w:rsid w:val="006410E9"/>
    <w:rsid w:val="006525EB"/>
    <w:rsid w:val="00653C6D"/>
    <w:rsid w:val="0067150F"/>
    <w:rsid w:val="006A0028"/>
    <w:rsid w:val="006B4815"/>
    <w:rsid w:val="006B7D24"/>
    <w:rsid w:val="006E21F4"/>
    <w:rsid w:val="0073518E"/>
    <w:rsid w:val="00755E32"/>
    <w:rsid w:val="007574AC"/>
    <w:rsid w:val="0076092C"/>
    <w:rsid w:val="007666DD"/>
    <w:rsid w:val="00767D00"/>
    <w:rsid w:val="0078417B"/>
    <w:rsid w:val="00792488"/>
    <w:rsid w:val="007A4A48"/>
    <w:rsid w:val="007B00BF"/>
    <w:rsid w:val="007B6F02"/>
    <w:rsid w:val="007C3563"/>
    <w:rsid w:val="007E73FE"/>
    <w:rsid w:val="007F5347"/>
    <w:rsid w:val="00813A3B"/>
    <w:rsid w:val="0082676E"/>
    <w:rsid w:val="00840907"/>
    <w:rsid w:val="0084203D"/>
    <w:rsid w:val="00845234"/>
    <w:rsid w:val="00890196"/>
    <w:rsid w:val="008924A7"/>
    <w:rsid w:val="00892C49"/>
    <w:rsid w:val="008978D2"/>
    <w:rsid w:val="008A4F95"/>
    <w:rsid w:val="008B47F7"/>
    <w:rsid w:val="008D456C"/>
    <w:rsid w:val="008D6349"/>
    <w:rsid w:val="008E2259"/>
    <w:rsid w:val="00914462"/>
    <w:rsid w:val="009376FB"/>
    <w:rsid w:val="00941791"/>
    <w:rsid w:val="009428F9"/>
    <w:rsid w:val="00947A0D"/>
    <w:rsid w:val="00972047"/>
    <w:rsid w:val="00987FF0"/>
    <w:rsid w:val="00992972"/>
    <w:rsid w:val="009A36D9"/>
    <w:rsid w:val="009C4F49"/>
    <w:rsid w:val="009C6AB0"/>
    <w:rsid w:val="009E6667"/>
    <w:rsid w:val="009F3897"/>
    <w:rsid w:val="00A0022A"/>
    <w:rsid w:val="00A03F04"/>
    <w:rsid w:val="00A0508E"/>
    <w:rsid w:val="00A12EA9"/>
    <w:rsid w:val="00A140A0"/>
    <w:rsid w:val="00A20DE5"/>
    <w:rsid w:val="00A24C5B"/>
    <w:rsid w:val="00A368A4"/>
    <w:rsid w:val="00A42483"/>
    <w:rsid w:val="00A6615C"/>
    <w:rsid w:val="00A66A7A"/>
    <w:rsid w:val="00A802BE"/>
    <w:rsid w:val="00AA23D8"/>
    <w:rsid w:val="00AA2989"/>
    <w:rsid w:val="00AA5014"/>
    <w:rsid w:val="00AB4E7F"/>
    <w:rsid w:val="00AB51E4"/>
    <w:rsid w:val="00AD6BEE"/>
    <w:rsid w:val="00AE48B2"/>
    <w:rsid w:val="00B0098B"/>
    <w:rsid w:val="00B15332"/>
    <w:rsid w:val="00B1589C"/>
    <w:rsid w:val="00B277F5"/>
    <w:rsid w:val="00B312C7"/>
    <w:rsid w:val="00B7241B"/>
    <w:rsid w:val="00B740D5"/>
    <w:rsid w:val="00B856FE"/>
    <w:rsid w:val="00BA4A3B"/>
    <w:rsid w:val="00BB17B2"/>
    <w:rsid w:val="00BC4742"/>
    <w:rsid w:val="00BF7517"/>
    <w:rsid w:val="00C05600"/>
    <w:rsid w:val="00C147D4"/>
    <w:rsid w:val="00C24035"/>
    <w:rsid w:val="00C26150"/>
    <w:rsid w:val="00C468E1"/>
    <w:rsid w:val="00C46C2E"/>
    <w:rsid w:val="00C50EE1"/>
    <w:rsid w:val="00C51CD8"/>
    <w:rsid w:val="00C56006"/>
    <w:rsid w:val="00C815F9"/>
    <w:rsid w:val="00CA3359"/>
    <w:rsid w:val="00CB4001"/>
    <w:rsid w:val="00CC0927"/>
    <w:rsid w:val="00CC2527"/>
    <w:rsid w:val="00D063FC"/>
    <w:rsid w:val="00D324F0"/>
    <w:rsid w:val="00D412F5"/>
    <w:rsid w:val="00D42161"/>
    <w:rsid w:val="00D44B8A"/>
    <w:rsid w:val="00D45557"/>
    <w:rsid w:val="00D56D19"/>
    <w:rsid w:val="00D700FE"/>
    <w:rsid w:val="00D721BE"/>
    <w:rsid w:val="00D7731E"/>
    <w:rsid w:val="00D933EF"/>
    <w:rsid w:val="00DC0FDF"/>
    <w:rsid w:val="00DD2CA4"/>
    <w:rsid w:val="00E439BA"/>
    <w:rsid w:val="00E43B47"/>
    <w:rsid w:val="00E7021A"/>
    <w:rsid w:val="00E90961"/>
    <w:rsid w:val="00EB14B7"/>
    <w:rsid w:val="00ED1009"/>
    <w:rsid w:val="00EF7DDD"/>
    <w:rsid w:val="00F040CE"/>
    <w:rsid w:val="00F06843"/>
    <w:rsid w:val="00F13E62"/>
    <w:rsid w:val="00F15465"/>
    <w:rsid w:val="00F243C3"/>
    <w:rsid w:val="00F37F9F"/>
    <w:rsid w:val="00F422E6"/>
    <w:rsid w:val="00F52BAF"/>
    <w:rsid w:val="00F577FE"/>
    <w:rsid w:val="00F751DD"/>
    <w:rsid w:val="00F90B6F"/>
    <w:rsid w:val="00FA1F00"/>
    <w:rsid w:val="00FC3FD5"/>
    <w:rsid w:val="00FD3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098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098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009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B009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0098B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EB14B7"/>
    <w:pPr>
      <w:suppressAutoHyphens/>
      <w:autoSpaceDN w:val="0"/>
    </w:pPr>
    <w:rPr>
      <w:rFonts w:ascii="Times New Roman" w:eastAsia="Andale Sans UI" w:hAnsi="Times New Roman" w:cs="Tahoma"/>
      <w:kern w:val="3"/>
      <w:lang w:val="en-US" w:eastAsia="en-US" w:bidi="en-US"/>
    </w:rPr>
  </w:style>
  <w:style w:type="paragraph" w:styleId="a4">
    <w:name w:val="List Paragraph"/>
    <w:basedOn w:val="a"/>
    <w:uiPriority w:val="34"/>
    <w:qFormat/>
    <w:rsid w:val="00D773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63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3FC"/>
    <w:rPr>
      <w:rFonts w:ascii="Tahoma" w:hAnsi="Tahoma" w:cs="Tahoma"/>
      <w:color w:val="000000"/>
      <w:sz w:val="16"/>
      <w:szCs w:val="16"/>
    </w:rPr>
  </w:style>
  <w:style w:type="paragraph" w:styleId="a7">
    <w:name w:val="Body Text"/>
    <w:basedOn w:val="a"/>
    <w:link w:val="a8"/>
    <w:rsid w:val="00D933EF"/>
    <w:pPr>
      <w:suppressAutoHyphens/>
      <w:spacing w:after="120"/>
    </w:pPr>
    <w:rPr>
      <w:rFonts w:ascii="Times New Roman" w:eastAsia="Andale Sans UI" w:hAnsi="Times New Roman" w:cs="Times New Roman"/>
      <w:color w:val="auto"/>
      <w:kern w:val="1"/>
      <w:lang w:bidi="ar-SA"/>
    </w:rPr>
  </w:style>
  <w:style w:type="character" w:customStyle="1" w:styleId="a8">
    <w:name w:val="Основной текст Знак"/>
    <w:basedOn w:val="a0"/>
    <w:link w:val="a7"/>
    <w:rsid w:val="00D933EF"/>
    <w:rPr>
      <w:rFonts w:ascii="Times New Roman" w:eastAsia="Andale Sans UI" w:hAnsi="Times New Roman" w:cs="Times New Roman"/>
      <w:kern w:val="1"/>
      <w:lang w:bidi="ar-SA"/>
    </w:rPr>
  </w:style>
  <w:style w:type="paragraph" w:customStyle="1" w:styleId="formattext">
    <w:name w:val="formattext"/>
    <w:basedOn w:val="a"/>
    <w:rsid w:val="00D700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1">
    <w:name w:val="s_1"/>
    <w:basedOn w:val="a"/>
    <w:rsid w:val="00CB4001"/>
    <w:pPr>
      <w:widowControl/>
      <w:spacing w:after="204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B312C7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blk">
    <w:name w:val="blk"/>
    <w:basedOn w:val="a0"/>
    <w:rsid w:val="005604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EB14B7"/>
    <w:pPr>
      <w:suppressAutoHyphens/>
      <w:autoSpaceDN w:val="0"/>
    </w:pPr>
    <w:rPr>
      <w:rFonts w:ascii="Times New Roman" w:eastAsia="Andale Sans UI" w:hAnsi="Times New Roman" w:cs="Tahoma"/>
      <w:kern w:val="3"/>
      <w:lang w:val="en-US" w:eastAsia="en-US" w:bidi="en-US"/>
    </w:rPr>
  </w:style>
  <w:style w:type="paragraph" w:styleId="a4">
    <w:name w:val="List Paragraph"/>
    <w:basedOn w:val="a"/>
    <w:uiPriority w:val="34"/>
    <w:qFormat/>
    <w:rsid w:val="00D773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63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3F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54</cp:revision>
  <cp:lastPrinted>2018-10-10T12:17:00Z</cp:lastPrinted>
  <dcterms:created xsi:type="dcterms:W3CDTF">2018-09-04T12:50:00Z</dcterms:created>
  <dcterms:modified xsi:type="dcterms:W3CDTF">2020-11-20T05:23:00Z</dcterms:modified>
</cp:coreProperties>
</file>